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33A60E61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0A99EECE" w:rsidR="00F642DF" w:rsidRPr="00987F56" w:rsidRDefault="3C1F819B" w:rsidP="00BC3AFC">
      <w:pPr>
        <w:pStyle w:val="Pennawd1"/>
      </w:pPr>
      <w:r>
        <w:t>Taflen waith 13: Adnabod dillad a chyfarpar diogelu personol (PPE/C) (dysgwr)</w:t>
      </w:r>
    </w:p>
    <w:p w14:paraId="6D2D8E4A" w14:textId="0A4CCADC" w:rsidR="004D0E39" w:rsidRDefault="009A2281" w:rsidP="00F71954">
      <w:bookmarkStart w:id="0" w:name="_Hlk69729524"/>
      <w:r>
        <w:t xml:space="preserve">Ymchwiliwch a rhestrwch bedwar math o ddillad a chyfarpar diogelu personol (PPE/C) a ddefnyddir ar gyfer </w:t>
      </w:r>
      <w:proofErr w:type="spellStart"/>
      <w:r>
        <w:t>teilsio</w:t>
      </w:r>
      <w:proofErr w:type="spellEnd"/>
      <w:r>
        <w:t xml:space="preserve"> waliau a lloriau a nodwch eu pwrpas.</w:t>
      </w:r>
      <w:bookmarkEnd w:id="0"/>
    </w:p>
    <w:p w14:paraId="656374AD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3E7C9C3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3477AA5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1.</w:t>
      </w:r>
    </w:p>
    <w:p w14:paraId="5838E362" w14:textId="6D2970B2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bookmarkStart w:id="1" w:name="_Hlk70336603"/>
      <w:r>
        <w:t>Math</w:t>
      </w:r>
    </w:p>
    <w:p w14:paraId="43C8F6D9" w14:textId="0FB2A958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4174585" w14:textId="1BD2F422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6EC76A6" w14:textId="38907DEB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A3B8261" w14:textId="7C0300F8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Pwrpas</w:t>
      </w:r>
    </w:p>
    <w:bookmarkEnd w:id="1"/>
    <w:p w14:paraId="263F113E" w14:textId="5C853783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DAF7B12" w14:textId="5011639D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EE6961" w14:textId="07D3C711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2.</w:t>
      </w:r>
    </w:p>
    <w:p w14:paraId="06D9A8B4" w14:textId="69D547E2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Math</w:t>
      </w:r>
    </w:p>
    <w:p w14:paraId="6729A2E2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35A995C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5BA2F6C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BA0345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Pwrpas</w:t>
      </w:r>
    </w:p>
    <w:p w14:paraId="34749C7D" w14:textId="78A440DF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59A691" w14:textId="2B9AD613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3.</w:t>
      </w:r>
    </w:p>
    <w:p w14:paraId="451C6162" w14:textId="3633A69B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Math</w:t>
      </w:r>
    </w:p>
    <w:p w14:paraId="6CD0B4FB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DBBECDC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D7A6825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BFA446E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Pwrpas</w:t>
      </w:r>
    </w:p>
    <w:p w14:paraId="19B41543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Pr="00C44A05" w:rsidRDefault="00642626" w:rsidP="004D0E39">
      <w:pPr>
        <w:pStyle w:val="Normalnumberedlist"/>
        <w:numPr>
          <w:ilvl w:val="0"/>
          <w:numId w:val="0"/>
        </w:numPr>
        <w:rPr>
          <w:bCs/>
        </w:rPr>
      </w:pPr>
      <w:r>
        <w:t>4.</w:t>
      </w:r>
    </w:p>
    <w:p w14:paraId="12E80C9C" w14:textId="768B6BA9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Math</w:t>
      </w:r>
    </w:p>
    <w:p w14:paraId="6B387D42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12A3CD8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C6D0BA6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E64CFC5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Pwrpas</w:t>
      </w:r>
    </w:p>
    <w:p w14:paraId="70B0E40D" w14:textId="4D29AECC" w:rsidR="004D0E39" w:rsidRPr="00C44A05" w:rsidRDefault="004D0E39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323AD7D" w14:textId="1AC36509" w:rsidR="004D0E39" w:rsidRPr="00C44A05" w:rsidRDefault="004D0E39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507CED4" w14:textId="77A5BF8D" w:rsidR="004D0E39" w:rsidRPr="00C44A05" w:rsidRDefault="004D0E39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2CB2754A" w14:textId="77777777" w:rsidR="00642626" w:rsidRPr="00C44A05" w:rsidRDefault="00642626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sectPr w:rsidR="00642626" w:rsidRPr="00C44A0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CA75B" w14:textId="77777777" w:rsidR="00113340" w:rsidRDefault="00113340">
      <w:pPr>
        <w:spacing w:before="0" w:after="0"/>
      </w:pPr>
      <w:r>
        <w:separator/>
      </w:r>
    </w:p>
  </w:endnote>
  <w:endnote w:type="continuationSeparator" w:id="0">
    <w:p w14:paraId="16083C31" w14:textId="77777777" w:rsidR="00113340" w:rsidRDefault="001133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F527E" w14:textId="77777777" w:rsidR="00113340" w:rsidRDefault="00113340">
      <w:pPr>
        <w:spacing w:before="0" w:after="0"/>
      </w:pPr>
      <w:r>
        <w:separator/>
      </w:r>
    </w:p>
  </w:footnote>
  <w:footnote w:type="continuationSeparator" w:id="0">
    <w:p w14:paraId="0E98CF03" w14:textId="77777777" w:rsidR="00113340" w:rsidRDefault="001133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FCC1307">
          <wp:simplePos x="0" y="0"/>
          <wp:positionH relativeFrom="rightMargin">
            <wp:posOffset>-1713865</wp:posOffset>
          </wp:positionH>
          <wp:positionV relativeFrom="page">
            <wp:posOffset>292735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72EBFC6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312BA9B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E8AF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E194B"/>
    <w:rsid w:val="00110217"/>
    <w:rsid w:val="00113340"/>
    <w:rsid w:val="0011498D"/>
    <w:rsid w:val="00114E5D"/>
    <w:rsid w:val="0012689E"/>
    <w:rsid w:val="00146F5A"/>
    <w:rsid w:val="00152AC3"/>
    <w:rsid w:val="00156AF3"/>
    <w:rsid w:val="00192968"/>
    <w:rsid w:val="0019491D"/>
    <w:rsid w:val="001A0644"/>
    <w:rsid w:val="001E7D4C"/>
    <w:rsid w:val="001F74AD"/>
    <w:rsid w:val="00230F88"/>
    <w:rsid w:val="002338F9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A6399"/>
    <w:rsid w:val="00404B31"/>
    <w:rsid w:val="00474F67"/>
    <w:rsid w:val="00481DB7"/>
    <w:rsid w:val="0048500D"/>
    <w:rsid w:val="004D0E39"/>
    <w:rsid w:val="00524E1B"/>
    <w:rsid w:val="00545AD7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313A"/>
    <w:rsid w:val="006F7BAF"/>
    <w:rsid w:val="00745E07"/>
    <w:rsid w:val="00752288"/>
    <w:rsid w:val="00797FA7"/>
    <w:rsid w:val="007E7174"/>
    <w:rsid w:val="008416F6"/>
    <w:rsid w:val="00877E8B"/>
    <w:rsid w:val="008C1F1C"/>
    <w:rsid w:val="00987F56"/>
    <w:rsid w:val="00990ABC"/>
    <w:rsid w:val="009975A0"/>
    <w:rsid w:val="009A2281"/>
    <w:rsid w:val="009A78AE"/>
    <w:rsid w:val="009C19CC"/>
    <w:rsid w:val="009C5C6E"/>
    <w:rsid w:val="009E6695"/>
    <w:rsid w:val="00A2454C"/>
    <w:rsid w:val="00AE245C"/>
    <w:rsid w:val="00AF5D77"/>
    <w:rsid w:val="00B054EC"/>
    <w:rsid w:val="00B50FC6"/>
    <w:rsid w:val="00B62710"/>
    <w:rsid w:val="00B77AB7"/>
    <w:rsid w:val="00B83AEA"/>
    <w:rsid w:val="00BA16BA"/>
    <w:rsid w:val="00BC3AFC"/>
    <w:rsid w:val="00BE2C21"/>
    <w:rsid w:val="00C01D20"/>
    <w:rsid w:val="00C202BF"/>
    <w:rsid w:val="00C44A05"/>
    <w:rsid w:val="00C858D7"/>
    <w:rsid w:val="00CA3704"/>
    <w:rsid w:val="00CD11F5"/>
    <w:rsid w:val="00CE7108"/>
    <w:rsid w:val="00CF3C59"/>
    <w:rsid w:val="00D073BC"/>
    <w:rsid w:val="00D202C0"/>
    <w:rsid w:val="00D56B82"/>
    <w:rsid w:val="00DA2485"/>
    <w:rsid w:val="00DC14F0"/>
    <w:rsid w:val="00DE29A8"/>
    <w:rsid w:val="00E57097"/>
    <w:rsid w:val="00E82A4C"/>
    <w:rsid w:val="00E85848"/>
    <w:rsid w:val="00F03E33"/>
    <w:rsid w:val="00F114B6"/>
    <w:rsid w:val="00F15749"/>
    <w:rsid w:val="00F642DF"/>
    <w:rsid w:val="00F643EC"/>
    <w:rsid w:val="00F71954"/>
    <w:rsid w:val="00FB7C61"/>
    <w:rsid w:val="00FD52DA"/>
    <w:rsid w:val="00FF2FC2"/>
    <w:rsid w:val="1807E2BE"/>
    <w:rsid w:val="3C1F819B"/>
    <w:rsid w:val="4652392A"/>
    <w:rsid w:val="4FDFF313"/>
    <w:rsid w:val="7BDC2E11"/>
    <w:rsid w:val="7E7C76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39FA26-F468-4B96-82DA-944DC9903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Company>City &amp; Guilds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8</cp:revision>
  <cp:lastPrinted>2013-05-15T12:05:00Z</cp:lastPrinted>
  <dcterms:created xsi:type="dcterms:W3CDTF">2021-07-08T08:37:00Z</dcterms:created>
  <dcterms:modified xsi:type="dcterms:W3CDTF">2021-10-06T14:21:00Z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