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2CDB6" w14:textId="7EB2A812" w:rsidR="001E41B8" w:rsidRPr="007F05E6" w:rsidRDefault="001E41B8" w:rsidP="001E41B8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</w:p>
    <w:p w14:paraId="5C4F3365" w14:textId="334D7CF6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BE231E">
        <w:t>6</w:t>
      </w:r>
      <w:r w:rsidRPr="00692A45">
        <w:t>:</w:t>
      </w:r>
      <w:r w:rsidR="005D1CE7">
        <w:t xml:space="preserve"> </w:t>
      </w:r>
      <w:r w:rsidR="00D3048C">
        <w:t>Testing and inspecting pipework</w:t>
      </w:r>
      <w:r w:rsidRPr="00692A45">
        <w:t xml:space="preserve"> </w:t>
      </w:r>
      <w:r w:rsidR="001271C8">
        <w:t>(learner)</w:t>
      </w:r>
    </w:p>
    <w:p w14:paraId="7EDE65B3" w14:textId="4A5E9F2F" w:rsidR="00A526BD" w:rsidRPr="00A526BD" w:rsidRDefault="00A526BD" w:rsidP="00A526BD">
      <w:r>
        <w:t>Complete the tasks in this worksheet as directed by your tutor:</w:t>
      </w:r>
    </w:p>
    <w:p w14:paraId="6252D795" w14:textId="2F2F0BAA" w:rsidR="005D1CE7" w:rsidRDefault="005D1CE7" w:rsidP="005D1CE7">
      <w:pPr>
        <w:rPr>
          <w:b/>
          <w:bCs/>
        </w:rPr>
      </w:pPr>
    </w:p>
    <w:p w14:paraId="40A4913D" w14:textId="2B0DA8D0" w:rsidR="001568A8" w:rsidRDefault="00A526BD" w:rsidP="00A526BD">
      <w:pPr>
        <w:pStyle w:val="ListParagraph"/>
        <w:numPr>
          <w:ilvl w:val="0"/>
          <w:numId w:val="45"/>
        </w:numPr>
      </w:pPr>
      <w:r w:rsidRPr="00A526BD">
        <w:t>In the space below, list checks that you should carry out before filling pipework with water:</w:t>
      </w:r>
    </w:p>
    <w:p w14:paraId="46120C21" w14:textId="24BE46E9" w:rsidR="00A526BD" w:rsidRDefault="00A526BD" w:rsidP="00A526BD"/>
    <w:p w14:paraId="32B32F43" w14:textId="1F28F648" w:rsidR="00A526BD" w:rsidRDefault="00A526BD" w:rsidP="00A526BD"/>
    <w:p w14:paraId="017CF2F0" w14:textId="31809F4E" w:rsidR="00A526BD" w:rsidRDefault="00A526BD" w:rsidP="00A526BD"/>
    <w:p w14:paraId="2E6C3D11" w14:textId="096F9054" w:rsidR="00A526BD" w:rsidRDefault="00A526BD" w:rsidP="00A526BD"/>
    <w:p w14:paraId="1800ABDD" w14:textId="6CCE0819" w:rsidR="00A526BD" w:rsidRDefault="00A526BD" w:rsidP="00A526BD"/>
    <w:p w14:paraId="3719A23A" w14:textId="3BA324EB" w:rsidR="00A526BD" w:rsidRDefault="00A526BD" w:rsidP="00A526BD"/>
    <w:p w14:paraId="7CCC1E03" w14:textId="3DA866B4" w:rsidR="00A526BD" w:rsidRDefault="00A526BD" w:rsidP="00A526BD"/>
    <w:p w14:paraId="0078ECEC" w14:textId="3A25D1EE" w:rsidR="00A526BD" w:rsidRDefault="00A526BD" w:rsidP="00A526BD"/>
    <w:p w14:paraId="57F37A24" w14:textId="32A1A4D9" w:rsidR="00A526BD" w:rsidRDefault="00A526BD" w:rsidP="00A526BD"/>
    <w:p w14:paraId="7E3DF6A4" w14:textId="77777777" w:rsidR="00A526BD" w:rsidRDefault="00A526BD" w:rsidP="00A526BD"/>
    <w:p w14:paraId="32614E82" w14:textId="5A0D9749" w:rsidR="00A526BD" w:rsidRDefault="00A526BD" w:rsidP="00A526BD"/>
    <w:p w14:paraId="56719EFD" w14:textId="5FED3716" w:rsidR="00A526BD" w:rsidRDefault="00A526BD" w:rsidP="00A526BD"/>
    <w:p w14:paraId="2A672567" w14:textId="42BDE4BD" w:rsidR="00A526BD" w:rsidRDefault="00A526BD" w:rsidP="00A526BD"/>
    <w:p w14:paraId="32BCD072" w14:textId="10956422" w:rsidR="00A526BD" w:rsidRDefault="00A526BD" w:rsidP="00A526BD"/>
    <w:p w14:paraId="4E2F211A" w14:textId="1719E00D" w:rsidR="00A526BD" w:rsidRDefault="00A526BD" w:rsidP="00A526BD">
      <w:pPr>
        <w:pStyle w:val="ListParagraph"/>
        <w:numPr>
          <w:ilvl w:val="0"/>
          <w:numId w:val="45"/>
        </w:numPr>
      </w:pPr>
      <w:r>
        <w:t>What are the two main methods of testing pipework systems?</w:t>
      </w:r>
    </w:p>
    <w:p w14:paraId="56B5213F" w14:textId="77777777" w:rsidR="00A526BD" w:rsidRDefault="00A526BD" w:rsidP="00A526BD">
      <w:pPr>
        <w:pStyle w:val="ListParagraph"/>
      </w:pPr>
    </w:p>
    <w:p w14:paraId="37568D67" w14:textId="6DD2E4AA" w:rsidR="00A526BD" w:rsidRDefault="00A526BD" w:rsidP="00A526BD"/>
    <w:p w14:paraId="4E9B378E" w14:textId="77777777" w:rsidR="00105168" w:rsidRDefault="00105168" w:rsidP="00A526BD"/>
    <w:p w14:paraId="302D5316" w14:textId="55D936A7" w:rsidR="00A526BD" w:rsidRDefault="00A526BD" w:rsidP="00A526BD"/>
    <w:p w14:paraId="09127F56" w14:textId="2351364C" w:rsidR="00A526BD" w:rsidRDefault="00A526BD" w:rsidP="00A526BD">
      <w:pPr>
        <w:pStyle w:val="ListParagraph"/>
        <w:numPr>
          <w:ilvl w:val="0"/>
          <w:numId w:val="45"/>
        </w:numPr>
      </w:pPr>
      <w:r>
        <w:t>List any sources of information and guidance relevant to the testing and charging of pipework</w:t>
      </w:r>
      <w:r w:rsidR="001271C8">
        <w:t>.</w:t>
      </w:r>
      <w:r>
        <w:t xml:space="preserve"> </w:t>
      </w:r>
      <w:r w:rsidR="001271C8">
        <w:t>T</w:t>
      </w:r>
      <w:r>
        <w:t xml:space="preserve">ry to get at least </w:t>
      </w:r>
      <w:r w:rsidR="001271C8">
        <w:t>two</w:t>
      </w:r>
      <w:r>
        <w:t>:</w:t>
      </w:r>
    </w:p>
    <w:p w14:paraId="080AFBF0" w14:textId="6F6D8493" w:rsidR="00A526BD" w:rsidRDefault="00A526BD" w:rsidP="00A526BD"/>
    <w:p w14:paraId="685CA524" w14:textId="45383C48" w:rsidR="00A526BD" w:rsidRDefault="00A526BD" w:rsidP="00A526BD">
      <w:pPr>
        <w:ind w:firstLine="720"/>
      </w:pPr>
    </w:p>
    <w:p w14:paraId="196D66B5" w14:textId="1509EB59" w:rsidR="00A526BD" w:rsidRDefault="00A526BD" w:rsidP="00A526BD">
      <w:pPr>
        <w:ind w:firstLine="720"/>
      </w:pPr>
    </w:p>
    <w:p w14:paraId="1C340521" w14:textId="002C5B0C" w:rsidR="00A526BD" w:rsidRDefault="00A526BD" w:rsidP="00A526BD">
      <w:pPr>
        <w:pStyle w:val="ListParagraph"/>
        <w:numPr>
          <w:ilvl w:val="0"/>
          <w:numId w:val="45"/>
        </w:numPr>
      </w:pPr>
      <w:r>
        <w:t>According to BSEN 14336: 2004 Heating systems in buildings: Installation and commissioning of water-based heating systems, if the system you were about to test was expected to operate at 1.5 bar, what would the minimum test pressure and duration of the test be?</w:t>
      </w:r>
    </w:p>
    <w:p w14:paraId="0FA8C9F2" w14:textId="0EEFF8BA" w:rsidR="00A526BD" w:rsidRDefault="00A526BD" w:rsidP="00A526BD"/>
    <w:p w14:paraId="2725A79A" w14:textId="6DBED266" w:rsidR="00A526BD" w:rsidRDefault="00B84452" w:rsidP="00A526BD">
      <w:r>
        <w:t>Try to show your workings out too:</w:t>
      </w:r>
    </w:p>
    <w:p w14:paraId="4C9A792E" w14:textId="5D27C9BA" w:rsidR="00B84452" w:rsidRDefault="00B84452" w:rsidP="00A526BD"/>
    <w:p w14:paraId="5A72D39D" w14:textId="022D0F39" w:rsidR="00B84452" w:rsidRDefault="00B84452" w:rsidP="00A526BD"/>
    <w:p w14:paraId="15ADA160" w14:textId="4114A509" w:rsidR="00B84452" w:rsidRDefault="00B84452" w:rsidP="00A526BD"/>
    <w:p w14:paraId="500C2DD9" w14:textId="7E47C707" w:rsidR="00B84452" w:rsidRDefault="00B84452" w:rsidP="00A526BD"/>
    <w:p w14:paraId="22AB58A6" w14:textId="22748A95" w:rsidR="00B84452" w:rsidRDefault="00B84452" w:rsidP="00A526BD"/>
    <w:p w14:paraId="6BF54B65" w14:textId="3C5A56A8" w:rsidR="00B84452" w:rsidRDefault="00B84452" w:rsidP="00A526BD"/>
    <w:p w14:paraId="70BB3356" w14:textId="58AD4EF2" w:rsidR="00B84452" w:rsidRDefault="00B84452" w:rsidP="00A526BD"/>
    <w:p w14:paraId="0BBA788D" w14:textId="5D367A73" w:rsidR="00B84452" w:rsidRDefault="00B84452" w:rsidP="00B84452">
      <w:pPr>
        <w:pStyle w:val="ListParagraph"/>
        <w:numPr>
          <w:ilvl w:val="0"/>
          <w:numId w:val="45"/>
        </w:numPr>
      </w:pPr>
      <w:r>
        <w:t xml:space="preserve">Explain the main difference between </w:t>
      </w:r>
      <w:r w:rsidR="00B307ED">
        <w:t>p</w:t>
      </w:r>
      <w:r>
        <w:t xml:space="preserve">neumatic and </w:t>
      </w:r>
      <w:r w:rsidR="00B307ED">
        <w:t>h</w:t>
      </w:r>
      <w:r>
        <w:t>ydraulic testing:</w:t>
      </w:r>
    </w:p>
    <w:p w14:paraId="096CC94F" w14:textId="40EAEC7B" w:rsidR="00B84452" w:rsidRDefault="00B84452" w:rsidP="00B84452"/>
    <w:p w14:paraId="0F7F0CC5" w14:textId="18198C21" w:rsidR="00B84452" w:rsidRDefault="00B84452" w:rsidP="00B84452"/>
    <w:p w14:paraId="2721880F" w14:textId="4C6D7885" w:rsidR="00B84452" w:rsidRDefault="00B84452" w:rsidP="00B84452"/>
    <w:p w14:paraId="1EB574B0" w14:textId="324A4CC5" w:rsidR="00B84452" w:rsidRDefault="00B84452" w:rsidP="00B84452"/>
    <w:p w14:paraId="676FEA52" w14:textId="0C1217B4" w:rsidR="00B84452" w:rsidRDefault="00B84452" w:rsidP="00B84452"/>
    <w:p w14:paraId="1D3E6A76" w14:textId="4297E42F" w:rsidR="00B84452" w:rsidRDefault="00B84452" w:rsidP="00B84452"/>
    <w:p w14:paraId="1AA7967A" w14:textId="2384D065" w:rsidR="00B84452" w:rsidRDefault="00B84452" w:rsidP="00B84452"/>
    <w:p w14:paraId="2096D20F" w14:textId="55054C5C" w:rsidR="00B84452" w:rsidRDefault="00B84452" w:rsidP="00B84452"/>
    <w:p w14:paraId="474F4721" w14:textId="126F8C58" w:rsidR="00B84452" w:rsidRDefault="00B84452" w:rsidP="00B84452"/>
    <w:p w14:paraId="11A01E01" w14:textId="7429EEC5" w:rsidR="00B84452" w:rsidRDefault="00B84452" w:rsidP="00B84452">
      <w:pPr>
        <w:pStyle w:val="ListParagraph"/>
        <w:numPr>
          <w:ilvl w:val="0"/>
          <w:numId w:val="45"/>
        </w:numPr>
      </w:pPr>
      <w:r>
        <w:t>Identify the component in the image below:</w:t>
      </w:r>
    </w:p>
    <w:p w14:paraId="2FB06C44" w14:textId="2FCA29B3" w:rsidR="00B84452" w:rsidRDefault="00B84452" w:rsidP="00B84452">
      <w:r>
        <w:rPr>
          <w:rFonts w:cs="Arial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12C656CF" wp14:editId="18DB4A9D">
            <wp:simplePos x="0" y="0"/>
            <wp:positionH relativeFrom="column">
              <wp:posOffset>169175</wp:posOffset>
            </wp:positionH>
            <wp:positionV relativeFrom="paragraph">
              <wp:posOffset>304615</wp:posOffset>
            </wp:positionV>
            <wp:extent cx="1990846" cy="1284417"/>
            <wp:effectExtent l="0" t="0" r="3175" b="0"/>
            <wp:wrapSquare wrapText="bothSides"/>
            <wp:docPr id="1" name="Picture 1" descr="A picture containing small, sitting, table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7-21 at 14.53.3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846" cy="1284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AE887F" w14:textId="6359AC6D" w:rsidR="00B84452" w:rsidRPr="00B84452" w:rsidRDefault="00B84452" w:rsidP="00B84452"/>
    <w:p w14:paraId="0238AAFE" w14:textId="53047A22" w:rsidR="00B84452" w:rsidRPr="00B84452" w:rsidRDefault="00B84452" w:rsidP="00B84452"/>
    <w:p w14:paraId="6DCE5C78" w14:textId="20BE4A94" w:rsidR="00B84452" w:rsidRPr="00B84452" w:rsidRDefault="00B84452" w:rsidP="00B84452"/>
    <w:p w14:paraId="3F3FC14B" w14:textId="0BE73690" w:rsidR="00B84452" w:rsidRPr="00B84452" w:rsidRDefault="00B84452" w:rsidP="00B84452"/>
    <w:p w14:paraId="4024DD66" w14:textId="614E568A" w:rsidR="00B84452" w:rsidRPr="00B84452" w:rsidRDefault="00B84452" w:rsidP="00B84452"/>
    <w:p w14:paraId="155AC6B9" w14:textId="568671D6" w:rsidR="00B84452" w:rsidRPr="00B84452" w:rsidRDefault="00B84452" w:rsidP="00B84452"/>
    <w:p w14:paraId="7EC9F548" w14:textId="24D3C37E" w:rsidR="00B84452" w:rsidRDefault="00B84452" w:rsidP="00B84452"/>
    <w:p w14:paraId="6AFF87D2" w14:textId="6318F68C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Pneumatic test pump</w:t>
      </w:r>
    </w:p>
    <w:p w14:paraId="4FB73326" w14:textId="5EF00311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Pneumatic LCS bending machine</w:t>
      </w:r>
    </w:p>
    <w:p w14:paraId="521621B6" w14:textId="774B9628" w:rsid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Hydraulic test pump</w:t>
      </w:r>
    </w:p>
    <w:p w14:paraId="29CC6163" w14:textId="1F87F7B8" w:rsidR="00B84452" w:rsidRPr="00B84452" w:rsidRDefault="00B84452" w:rsidP="00B84452">
      <w:pPr>
        <w:pStyle w:val="ListParagraph"/>
        <w:numPr>
          <w:ilvl w:val="0"/>
          <w:numId w:val="46"/>
        </w:numPr>
        <w:spacing w:line="276" w:lineRule="auto"/>
      </w:pPr>
      <w:r>
        <w:t>Hydraulic LCS bending machine</w:t>
      </w:r>
    </w:p>
    <w:sectPr w:rsidR="00B84452" w:rsidRPr="00B84452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008A9" w14:textId="77777777" w:rsidR="00407788" w:rsidRDefault="00407788">
      <w:pPr>
        <w:spacing w:before="0" w:after="0"/>
      </w:pPr>
      <w:r>
        <w:separator/>
      </w:r>
    </w:p>
  </w:endnote>
  <w:endnote w:type="continuationSeparator" w:id="0">
    <w:p w14:paraId="4E644D59" w14:textId="77777777" w:rsidR="00407788" w:rsidRDefault="004077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355E16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271C8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5CB05" w14:textId="77777777" w:rsidR="00407788" w:rsidRDefault="00407788">
      <w:pPr>
        <w:spacing w:before="0" w:after="0"/>
      </w:pPr>
      <w:r>
        <w:separator/>
      </w:r>
    </w:p>
  </w:footnote>
  <w:footnote w:type="continuationSeparator" w:id="0">
    <w:p w14:paraId="6DDB5D6D" w14:textId="77777777" w:rsidR="00407788" w:rsidRDefault="004077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806B57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1271C8" w:rsidRPr="00D42CEB">
      <w:rPr>
        <w:b/>
        <w:bCs/>
        <w:sz w:val="28"/>
        <w:szCs w:val="28"/>
      </w:rPr>
      <w:t>Buil</w:t>
    </w:r>
    <w:r w:rsidR="001271C8">
      <w:rPr>
        <w:b/>
        <w:bCs/>
        <w:sz w:val="28"/>
        <w:szCs w:val="28"/>
      </w:rPr>
      <w:t>ding</w:t>
    </w:r>
    <w:r w:rsidR="004F598A">
      <w:rPr>
        <w:b/>
        <w:bCs/>
        <w:sz w:val="28"/>
        <w:szCs w:val="28"/>
      </w:rPr>
      <w:br/>
    </w:r>
    <w:r w:rsidR="001271C8">
      <w:rPr>
        <w:b/>
        <w:bCs/>
        <w:sz w:val="28"/>
        <w:szCs w:val="28"/>
      </w:rPr>
      <w:t>Services Engineering</w:t>
    </w:r>
  </w:p>
  <w:p w14:paraId="6D5BF42A" w14:textId="4072854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E41B8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E3806">
      <w:rPr>
        <w:color w:val="0077E3"/>
        <w:sz w:val="24"/>
        <w:szCs w:val="28"/>
      </w:rPr>
      <w:t>1</w:t>
    </w:r>
    <w:r w:rsidR="00BE231E">
      <w:rPr>
        <w:color w:val="0077E3"/>
        <w:sz w:val="24"/>
        <w:szCs w:val="28"/>
      </w:rPr>
      <w:t>6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D21D5"/>
    <w:multiLevelType w:val="hybridMultilevel"/>
    <w:tmpl w:val="675253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B9D"/>
    <w:multiLevelType w:val="hybridMultilevel"/>
    <w:tmpl w:val="83D611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1"/>
  </w:num>
  <w:num w:numId="3">
    <w:abstractNumId w:val="30"/>
  </w:num>
  <w:num w:numId="4">
    <w:abstractNumId w:val="23"/>
  </w:num>
  <w:num w:numId="5">
    <w:abstractNumId w:val="9"/>
  </w:num>
  <w:num w:numId="6">
    <w:abstractNumId w:val="22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4"/>
  </w:num>
  <w:num w:numId="11">
    <w:abstractNumId w:val="19"/>
  </w:num>
  <w:num w:numId="12">
    <w:abstractNumId w:val="6"/>
  </w:num>
  <w:num w:numId="13">
    <w:abstractNumId w:val="17"/>
  </w:num>
  <w:num w:numId="14">
    <w:abstractNumId w:val="25"/>
  </w:num>
  <w:num w:numId="15">
    <w:abstractNumId w:val="15"/>
  </w:num>
  <w:num w:numId="16">
    <w:abstractNumId w:val="7"/>
  </w:num>
  <w:num w:numId="17">
    <w:abstractNumId w:val="34"/>
  </w:num>
  <w:num w:numId="18">
    <w:abstractNumId w:val="35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7"/>
  </w:num>
  <w:num w:numId="28">
    <w:abstractNumId w:val="12"/>
    <w:lvlOverride w:ilvl="0">
      <w:startOverride w:val="1"/>
    </w:lvlOverride>
  </w:num>
  <w:num w:numId="29">
    <w:abstractNumId w:val="28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26"/>
  </w:num>
  <w:num w:numId="36">
    <w:abstractNumId w:val="32"/>
  </w:num>
  <w:num w:numId="37">
    <w:abstractNumId w:val="36"/>
  </w:num>
  <w:num w:numId="38">
    <w:abstractNumId w:val="11"/>
  </w:num>
  <w:num w:numId="39">
    <w:abstractNumId w:val="1"/>
  </w:num>
  <w:num w:numId="40">
    <w:abstractNumId w:val="33"/>
  </w:num>
  <w:num w:numId="41">
    <w:abstractNumId w:val="20"/>
  </w:num>
  <w:num w:numId="42">
    <w:abstractNumId w:val="18"/>
  </w:num>
  <w:num w:numId="43">
    <w:abstractNumId w:val="8"/>
  </w:num>
  <w:num w:numId="44">
    <w:abstractNumId w:val="14"/>
  </w:num>
  <w:num w:numId="45">
    <w:abstractNumId w:val="10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05168"/>
    <w:rsid w:val="00110217"/>
    <w:rsid w:val="001271C8"/>
    <w:rsid w:val="00152AC3"/>
    <w:rsid w:val="001568A8"/>
    <w:rsid w:val="00156AF3"/>
    <w:rsid w:val="0019491D"/>
    <w:rsid w:val="001E41B8"/>
    <w:rsid w:val="001F74AD"/>
    <w:rsid w:val="002D07A8"/>
    <w:rsid w:val="00311B5B"/>
    <w:rsid w:val="003405EA"/>
    <w:rsid w:val="00343306"/>
    <w:rsid w:val="003B59C8"/>
    <w:rsid w:val="00404B31"/>
    <w:rsid w:val="00407788"/>
    <w:rsid w:val="00474F67"/>
    <w:rsid w:val="0048500D"/>
    <w:rsid w:val="004F598A"/>
    <w:rsid w:val="00524E1B"/>
    <w:rsid w:val="00590CB9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2E37"/>
    <w:rsid w:val="00725638"/>
    <w:rsid w:val="00797FA7"/>
    <w:rsid w:val="008C1F1C"/>
    <w:rsid w:val="008D47A6"/>
    <w:rsid w:val="009975A0"/>
    <w:rsid w:val="009C5C6E"/>
    <w:rsid w:val="009D0DED"/>
    <w:rsid w:val="00A2454C"/>
    <w:rsid w:val="00A526BD"/>
    <w:rsid w:val="00AA5C54"/>
    <w:rsid w:val="00AE245C"/>
    <w:rsid w:val="00B054EC"/>
    <w:rsid w:val="00B307ED"/>
    <w:rsid w:val="00B84452"/>
    <w:rsid w:val="00BE231E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3048C"/>
    <w:rsid w:val="00D56B82"/>
    <w:rsid w:val="00DA2485"/>
    <w:rsid w:val="00DD3536"/>
    <w:rsid w:val="00DE29A8"/>
    <w:rsid w:val="00E3533E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2020-07-21T14:13:00Z</dcterms:created>
  <dcterms:modified xsi:type="dcterms:W3CDTF">2021-02-24T16:31:00Z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